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B255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河源市生态环境局和平分局建设项目环境影响报告表受理公告</w:t>
      </w:r>
    </w:p>
    <w:p w14:paraId="57ED4E46">
      <w:pPr>
        <w:pStyle w:val="2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843"/>
        <w:gridCol w:w="2551"/>
        <w:gridCol w:w="1917"/>
        <w:gridCol w:w="3644"/>
      </w:tblGrid>
      <w:tr w14:paraId="71FA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 w14:paraId="6801863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受理日期</w:t>
            </w:r>
          </w:p>
        </w:tc>
        <w:tc>
          <w:tcPr>
            <w:tcW w:w="2693" w:type="dxa"/>
            <w:vAlign w:val="center"/>
          </w:tcPr>
          <w:p w14:paraId="381F61A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0B3ABA0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建设单位</w:t>
            </w:r>
          </w:p>
        </w:tc>
        <w:tc>
          <w:tcPr>
            <w:tcW w:w="2551" w:type="dxa"/>
            <w:vAlign w:val="center"/>
          </w:tcPr>
          <w:p w14:paraId="4206699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建设地点</w:t>
            </w:r>
          </w:p>
        </w:tc>
        <w:tc>
          <w:tcPr>
            <w:tcW w:w="1917" w:type="dxa"/>
            <w:vAlign w:val="center"/>
          </w:tcPr>
          <w:p w14:paraId="5BE74C5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环评机构</w:t>
            </w:r>
          </w:p>
        </w:tc>
        <w:tc>
          <w:tcPr>
            <w:tcW w:w="3644" w:type="dxa"/>
            <w:vAlign w:val="center"/>
          </w:tcPr>
          <w:p w14:paraId="48BB85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环评文件</w:t>
            </w:r>
          </w:p>
        </w:tc>
      </w:tr>
      <w:tr w14:paraId="12AB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FB664E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D5F6D8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2693" w:type="dxa"/>
          </w:tcPr>
          <w:p w14:paraId="5231D75A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河源和平110千伏浰源输变电工程</w:t>
            </w:r>
            <w:bookmarkEnd w:id="0"/>
          </w:p>
        </w:tc>
        <w:tc>
          <w:tcPr>
            <w:tcW w:w="1843" w:type="dxa"/>
          </w:tcPr>
          <w:p w14:paraId="3D94D6C8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广东电网有限责任公司河源供电局</w:t>
            </w:r>
          </w:p>
        </w:tc>
        <w:tc>
          <w:tcPr>
            <w:tcW w:w="2551" w:type="dxa"/>
            <w:vAlign w:val="center"/>
          </w:tcPr>
          <w:p w14:paraId="2F18ADB5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和平县浰源镇、热水镇、阳明镇</w:t>
            </w:r>
          </w:p>
        </w:tc>
        <w:tc>
          <w:tcPr>
            <w:tcW w:w="1917" w:type="dxa"/>
          </w:tcPr>
          <w:p w14:paraId="5096693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四川省自然资源实验测试研究中心（四川省核应急技术支持中心）</w:t>
            </w:r>
          </w:p>
        </w:tc>
        <w:tc>
          <w:tcPr>
            <w:tcW w:w="3644" w:type="dxa"/>
          </w:tcPr>
          <w:p w14:paraId="37A403C6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河源和平110千伏浰源输变电工程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环境影响报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表.pdf</w:t>
            </w:r>
          </w:p>
          <w:p w14:paraId="0C5F26AE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1EF43C49"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公告期限：自本公告发布之日起5个工作日届满，联系电话：0762-5677972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9A925"/>
    <w:multiLevelType w:val="singleLevel"/>
    <w:tmpl w:val="C239A925"/>
    <w:lvl w:ilvl="0" w:tentative="0">
      <w:start w:val="1"/>
      <w:numFmt w:val="bullet"/>
      <w:pStyle w:val="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zMjlkMmM0ODI2ODg5NWY4N2Y1MjAwNjBhMzMzNTQifQ=="/>
  </w:docVars>
  <w:rsids>
    <w:rsidRoot w:val="4A2624AC"/>
    <w:rsid w:val="00015C02"/>
    <w:rsid w:val="00023CFF"/>
    <w:rsid w:val="000342B2"/>
    <w:rsid w:val="000704CA"/>
    <w:rsid w:val="00126005"/>
    <w:rsid w:val="00183134"/>
    <w:rsid w:val="002512A4"/>
    <w:rsid w:val="00253E77"/>
    <w:rsid w:val="00281996"/>
    <w:rsid w:val="002869A6"/>
    <w:rsid w:val="002A36C8"/>
    <w:rsid w:val="002B4404"/>
    <w:rsid w:val="002D2B3C"/>
    <w:rsid w:val="002E0783"/>
    <w:rsid w:val="002E30BE"/>
    <w:rsid w:val="0030397D"/>
    <w:rsid w:val="0033702A"/>
    <w:rsid w:val="00353CD6"/>
    <w:rsid w:val="00372CBD"/>
    <w:rsid w:val="0037482C"/>
    <w:rsid w:val="003F106E"/>
    <w:rsid w:val="0040114A"/>
    <w:rsid w:val="00403354"/>
    <w:rsid w:val="004255ED"/>
    <w:rsid w:val="004D07DD"/>
    <w:rsid w:val="004E3032"/>
    <w:rsid w:val="0058573C"/>
    <w:rsid w:val="005A339E"/>
    <w:rsid w:val="005C02DF"/>
    <w:rsid w:val="005D607C"/>
    <w:rsid w:val="00612ABF"/>
    <w:rsid w:val="006A63D6"/>
    <w:rsid w:val="006B6858"/>
    <w:rsid w:val="007340EE"/>
    <w:rsid w:val="00753860"/>
    <w:rsid w:val="00783D47"/>
    <w:rsid w:val="007C7A21"/>
    <w:rsid w:val="00832A8F"/>
    <w:rsid w:val="00876A83"/>
    <w:rsid w:val="00905424"/>
    <w:rsid w:val="00911509"/>
    <w:rsid w:val="009342B7"/>
    <w:rsid w:val="00974F5C"/>
    <w:rsid w:val="00996F2F"/>
    <w:rsid w:val="009B4DFB"/>
    <w:rsid w:val="009C76FC"/>
    <w:rsid w:val="00A42ADA"/>
    <w:rsid w:val="00A92EDA"/>
    <w:rsid w:val="00AC22CA"/>
    <w:rsid w:val="00AF0362"/>
    <w:rsid w:val="00B10C2E"/>
    <w:rsid w:val="00BF7E1C"/>
    <w:rsid w:val="00C2026D"/>
    <w:rsid w:val="00CA005F"/>
    <w:rsid w:val="00CA72DB"/>
    <w:rsid w:val="00CF1EC8"/>
    <w:rsid w:val="00D01A30"/>
    <w:rsid w:val="00D35869"/>
    <w:rsid w:val="00D75670"/>
    <w:rsid w:val="00DB082B"/>
    <w:rsid w:val="00DC4C6E"/>
    <w:rsid w:val="00DC5E09"/>
    <w:rsid w:val="00DF41D1"/>
    <w:rsid w:val="00E72B43"/>
    <w:rsid w:val="00E748B5"/>
    <w:rsid w:val="00EB7567"/>
    <w:rsid w:val="00F25380"/>
    <w:rsid w:val="00F52476"/>
    <w:rsid w:val="00F85518"/>
    <w:rsid w:val="00FC4BBD"/>
    <w:rsid w:val="00FD3E89"/>
    <w:rsid w:val="143827CA"/>
    <w:rsid w:val="143C4B58"/>
    <w:rsid w:val="27C62AA8"/>
    <w:rsid w:val="45031175"/>
    <w:rsid w:val="494F4EF8"/>
    <w:rsid w:val="4A2624AC"/>
    <w:rsid w:val="4B0556DA"/>
    <w:rsid w:val="4F597A45"/>
    <w:rsid w:val="5DAC0981"/>
    <w:rsid w:val="5FEC2A61"/>
    <w:rsid w:val="62B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6"/>
    <w:qFormat/>
    <w:uiPriority w:val="0"/>
    <w:pPr>
      <w:autoSpaceDE w:val="0"/>
      <w:autoSpaceDN w:val="0"/>
    </w:pPr>
    <w:rPr>
      <w:rFonts w:eastAsia="Times New Roman"/>
      <w:color w:val="000000"/>
      <w:sz w:val="24"/>
      <w:szCs w:val="22"/>
    </w:rPr>
  </w:style>
  <w:style w:type="paragraph" w:customStyle="1" w:styleId="3">
    <w:name w:val="纯文本1"/>
    <w:basedOn w:val="1"/>
    <w:next w:val="4"/>
    <w:qFormat/>
    <w:uiPriority w:val="0"/>
    <w:pPr>
      <w:adjustRightInd w:val="0"/>
    </w:pPr>
    <w:rPr>
      <w:rFonts w:ascii="宋体" w:hAnsi="Courier New"/>
      <w:szCs w:val="20"/>
    </w:r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toc 1"/>
    <w:basedOn w:val="1"/>
    <w:next w:val="1"/>
    <w:qFormat/>
    <w:uiPriority w:val="39"/>
  </w:style>
  <w:style w:type="paragraph" w:styleId="6">
    <w:name w:val="List"/>
    <w:basedOn w:val="1"/>
    <w:next w:val="7"/>
    <w:unhideWhenUsed/>
    <w:qFormat/>
    <w:uiPriority w:val="0"/>
    <w:pPr>
      <w:ind w:left="200" w:hanging="200" w:hangingChars="200"/>
    </w:pPr>
    <w:rPr>
      <w:sz w:val="24"/>
      <w:szCs w:val="20"/>
    </w:rPr>
  </w:style>
  <w:style w:type="paragraph" w:styleId="7">
    <w:name w:val="List Bullet 2"/>
    <w:basedOn w:val="1"/>
    <w:next w:val="8"/>
    <w:qFormat/>
    <w:uiPriority w:val="0"/>
    <w:pPr>
      <w:numPr>
        <w:ilvl w:val="0"/>
        <w:numId w:val="1"/>
      </w:numPr>
    </w:pPr>
  </w:style>
  <w:style w:type="paragraph" w:customStyle="1" w:styleId="8">
    <w:name w:val="xl70"/>
    <w:basedOn w:val="1"/>
    <w:next w:val="9"/>
    <w:qFormat/>
    <w:uiPriority w:val="0"/>
    <w:pPr>
      <w:widowControl/>
      <w:spacing w:before="280" w:after="280"/>
    </w:pPr>
    <w:rPr>
      <w:rFonts w:ascii="宋体"/>
    </w:rPr>
  </w:style>
  <w:style w:type="paragraph" w:customStyle="1" w:styleId="9">
    <w:name w:val="正文缩进1"/>
    <w:basedOn w:val="1"/>
    <w:next w:val="10"/>
    <w:qFormat/>
    <w:uiPriority w:val="0"/>
    <w:pPr>
      <w:suppressAutoHyphens/>
      <w:adjustRightInd w:val="0"/>
      <w:spacing w:line="360" w:lineRule="atLeast"/>
      <w:ind w:firstLine="420"/>
      <w:jc w:val="left"/>
      <w:textAlignment w:val="baseline"/>
    </w:pPr>
    <w:rPr>
      <w:kern w:val="1"/>
      <w:sz w:val="24"/>
      <w:szCs w:val="20"/>
      <w:lang w:eastAsia="ar-SA"/>
    </w:rPr>
  </w:style>
  <w:style w:type="paragraph" w:customStyle="1" w:styleId="10">
    <w:name w:val="td1"/>
    <w:basedOn w:val="1"/>
    <w:next w:val="1"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2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5"/>
    <w:link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177</Words>
  <Characters>194</Characters>
  <Lines>11</Lines>
  <Paragraphs>11</Paragraphs>
  <TotalTime>4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2025-08-14T07:34:00Z</dcterms:created>
  <dc:creator>Administrator</dc:creator>
  <cp:lastModifiedBy>惜缘</cp:lastModifiedBy>
  <cp:lastPrinted>2025-01-22T01:40:00Z</cp:lastPrinted>
  <dcterms:modified xsi:type="dcterms:W3CDTF">2026-05-26T08:59:54Z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396D8CC3EAFD4D988347A7C39407734D_13</vt:lpwstr>
  </property>
  <property fmtid="{D5CDD505-2E9C-101B-9397-08002B2CF9AE}" pid="4" name="KSOTemplateDocerSaveRecord">
    <vt:lpwstr>eyJoZGlkIjoiOTAzYTg5ZjgwODRlZGNmOTI4OTY1YjdjODI2ZTgyZTMiLCJ1c2VySWQiOiIxNTY2Nzc5OTE5In0=</vt:lpwstr>
  </property>
</Properties>
</file>